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12" w:rsidRDefault="00E25C12" w:rsidP="00E25C12">
      <w:pPr>
        <w:tabs>
          <w:tab w:val="left" w:pos="6810"/>
        </w:tabs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APPENDIX I</w:t>
      </w:r>
    </w:p>
    <w:p w:rsidR="00E25C12" w:rsidRDefault="00E25C12" w:rsidP="00E25C12">
      <w:pPr>
        <w:tabs>
          <w:tab w:val="left" w:pos="6810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CF8808" wp14:editId="4CA28827">
            <wp:simplePos x="0" y="0"/>
            <wp:positionH relativeFrom="column">
              <wp:posOffset>-685800</wp:posOffset>
            </wp:positionH>
            <wp:positionV relativeFrom="paragraph">
              <wp:posOffset>363220</wp:posOffset>
            </wp:positionV>
            <wp:extent cx="6866890" cy="83439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  <w:szCs w:val="28"/>
        </w:rPr>
        <w:t>Branch Information</w:t>
      </w:r>
      <w:bookmarkStart w:id="0" w:name="_GoBack"/>
      <w:bookmarkEnd w:id="0"/>
    </w:p>
    <w:p w:rsidR="00E25C12" w:rsidRDefault="00E25C12" w:rsidP="00E25C12">
      <w:pPr>
        <w:tabs>
          <w:tab w:val="left" w:pos="6810"/>
        </w:tabs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6858000" cy="8305800"/>
                <wp:effectExtent l="0" t="0" r="0" b="1905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58000" cy="8305800"/>
                          <a:chOff x="0" y="0"/>
                          <a:chExt cx="10800" cy="1308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0800" cy="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5463"/>
                            <a:ext cx="495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pt;height:654pt;mso-position-horizontal-relative:char;mso-position-vertical-relative:line" coordsize="10800,13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">
                <o:lock v:ext="edit" aspectratio="t"/>
                <v:rect id="AutoShape 3" o:spid="_x0000_s1027" style="position:absolute;width:10800;height:13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060;top:5463;width:495;height:54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aEE8QAAADaAAAADwAAAGRycy9kb3ducmV2LnhtbESPQWvCQBSE74L/YXlCb7qxhaLRNWih&#10;0B5KMdWDt0f2mWzMvg3ZbRL/fbdQ6HGYmW+YbTbaRvTUeeNYwXKRgCAunDZcKjh9vc5XIHxA1tg4&#10;JgV38pDtppMtptoNfKQ+D6WIEPYpKqhCaFMpfVGRRb9wLXH0rq6zGKLsSqk7HCLcNvIxSZ6lRcNx&#10;ocKWXioqbvm3VVCzGcwJ9eX8/lEc+vXnfaj3uVIPs3G/ARFoDP/hv/abVvAEv1fiDZC7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xoQTxAAAANoAAAAPAAAAAAAAAAAA&#10;AAAAAKECAABkcnMvZG93bnJldi54bWxQSwUGAAAAAAQABAD5AAAAkgMAAAAA&#10;" strokecolor="#7030a0">
                  <v:stroke endarrow="block"/>
                </v:shape>
                <w10:anchorlock/>
              </v:group>
            </w:pict>
          </mc:Fallback>
        </mc:AlternateContent>
      </w:r>
    </w:p>
    <w:p w:rsidR="0058507E" w:rsidRDefault="0058507E"/>
    <w:sectPr w:rsidR="0058507E" w:rsidSect="001D2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2"/>
    <w:rsid w:val="001D2A71"/>
    <w:rsid w:val="0058507E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04BB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Hussey</dc:creator>
  <cp:keywords/>
  <dc:description/>
  <cp:lastModifiedBy>Kathryn Hussey</cp:lastModifiedBy>
  <cp:revision>1</cp:revision>
  <dcterms:created xsi:type="dcterms:W3CDTF">2014-10-22T18:10:00Z</dcterms:created>
  <dcterms:modified xsi:type="dcterms:W3CDTF">2014-10-22T18:11:00Z</dcterms:modified>
</cp:coreProperties>
</file>